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3C1C2D21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DB3BC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401096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1ECAD5D0" w:rsidR="002313CD" w:rsidRPr="00710F70" w:rsidRDefault="00D91919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À</w:t>
      </w:r>
    </w:p>
    <w:p w14:paraId="36DAC3B2" w14:textId="77777777" w:rsidR="00115487" w:rsidRDefault="00115487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15487">
        <w:rPr>
          <w:rFonts w:asciiTheme="minorHAnsi" w:hAnsiTheme="minorHAnsi" w:cstheme="minorHAnsi"/>
          <w:b/>
          <w:bCs/>
          <w:sz w:val="24"/>
          <w:szCs w:val="24"/>
        </w:rPr>
        <w:t>MARQUINEI SCHIESSEL</w:t>
      </w:r>
    </w:p>
    <w:p w14:paraId="70A1E63D" w14:textId="17F607C9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115487">
        <w:rPr>
          <w:rFonts w:asciiTheme="minorHAnsi" w:hAnsiTheme="minorHAnsi" w:cstheme="minorHAnsi"/>
          <w:sz w:val="24"/>
          <w:szCs w:val="24"/>
        </w:rPr>
        <w:t>o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6501A6B6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115487">
        <w:rPr>
          <w:rFonts w:asciiTheme="minorHAnsi" w:hAnsiTheme="minorHAnsi" w:cstheme="minorHAnsi"/>
          <w:sz w:val="24"/>
          <w:szCs w:val="24"/>
        </w:rPr>
        <w:t>2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401096">
        <w:rPr>
          <w:rFonts w:asciiTheme="minorHAnsi" w:hAnsiTheme="minorHAnsi" w:cstheme="minorHAnsi"/>
          <w:b/>
          <w:sz w:val="24"/>
          <w:szCs w:val="24"/>
        </w:rPr>
        <w:t>DE COMBATE A ENDEMIAS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25829D2F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401096">
        <w:rPr>
          <w:rFonts w:asciiTheme="minorHAnsi" w:hAnsiTheme="minorHAnsi" w:cstheme="minorHAnsi"/>
          <w:sz w:val="24"/>
          <w:szCs w:val="24"/>
        </w:rPr>
        <w:t>20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100890">
        <w:rPr>
          <w:rFonts w:asciiTheme="minorHAnsi" w:hAnsiTheme="minorHAnsi" w:cstheme="minorHAnsi"/>
          <w:sz w:val="24"/>
          <w:szCs w:val="24"/>
        </w:rPr>
        <w:t>maio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531D3754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sectPr w:rsidR="00752B3F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35pt;height:77.85pt" fillcolor="window">
                <v:imagedata r:id="rId1" o:title=""/>
              </v:shape>
              <o:OLEObject Type="Embed" ProgID="PBrush" ShapeID="_x0000_i1025" DrawAspect="Content" ObjectID="_1777720273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15487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400889"/>
    <w:rsid w:val="00401096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5F31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A43"/>
    <w:rsid w:val="00A27DF4"/>
    <w:rsid w:val="00A400BB"/>
    <w:rsid w:val="00A607BF"/>
    <w:rsid w:val="00A733CB"/>
    <w:rsid w:val="00AA13E3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0F31"/>
    <w:rsid w:val="00B8144B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C59A6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608A"/>
    <w:rsid w:val="00F739BE"/>
    <w:rsid w:val="00F77AA6"/>
    <w:rsid w:val="00FA7261"/>
    <w:rsid w:val="00FB3F7A"/>
    <w:rsid w:val="00FC7C06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RH-02</cp:lastModifiedBy>
  <cp:revision>4</cp:revision>
  <cp:lastPrinted>2024-05-20T11:32:00Z</cp:lastPrinted>
  <dcterms:created xsi:type="dcterms:W3CDTF">2024-05-20T14:06:00Z</dcterms:created>
  <dcterms:modified xsi:type="dcterms:W3CDTF">2024-05-20T17:24:00Z</dcterms:modified>
</cp:coreProperties>
</file>